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4B3" w:rsidRDefault="00521627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6784B0" wp14:editId="375A44AB">
                <wp:simplePos x="0" y="0"/>
                <wp:positionH relativeFrom="column">
                  <wp:posOffset>5025390</wp:posOffset>
                </wp:positionH>
                <wp:positionV relativeFrom="paragraph">
                  <wp:posOffset>-520065</wp:posOffset>
                </wp:positionV>
                <wp:extent cx="1171575" cy="352425"/>
                <wp:effectExtent l="0" t="0" r="28575" b="28575"/>
                <wp:wrapNone/>
                <wp:docPr id="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627" w:rsidRPr="00521627" w:rsidRDefault="002C5CAF" w:rsidP="0052162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เอกสารแนบ </w:t>
                            </w:r>
                            <w:r w:rsidR="00C07C7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395.7pt;margin-top:-40.95pt;width:92.25pt;height:2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GWLTwIAAGIEAAAOAAAAZHJzL2Uyb0RvYy54bWysVM2O0zAQviPxDpbvNGm2pUu06WrZpQhp&#10;+ZEWHsB1nMbC8QTbbVJuICTgMTggTlw4Zd8mj8LY6Zbyd0H4YM1k7G8+fzOTk9O2UmQjjJWgMzoe&#10;xZQIzSGXepXRF88Xd44psY7pnCnQIqNbYenp/Patk6ZORQIlqFwYgiDapk2d0dK5Oo0iy0tRMTuC&#10;WmgMFmAq5tA1qyg3rEH0SkVJHN+NGjB5bYALa/HrxRCk84BfFIK7p0VhhSMqo8jNhd2Efen3aH7C&#10;0pVhdSn5jgb7BxYVkxqT7qEumGNkbeRvUJXkBiwUbsShiqAoJBfhDfiacfzLa65KVovwFhTH1nuZ&#10;7P+D5U82zwyROdbuiBLNKqxR373pu8/99Ye++9p37/vubX/9Mdjv+u5L333ru08k8dI1tU0R4apG&#10;DNfehxZhggy2vgT+0hIN5yXTK3FmDDSlYDlSH/ub0cHVAcd6kGXzGHKkwNYOAlBbmMrrikoRRMcS&#10;bvdlE60j3Kccz8bT2ZQSjrGjaTJJpiEFS29u18a6hwIq4o2MGmyLgM42l9Z5Niy9OeKTWVAyX0il&#10;gmNWy3NlyIZhCy3C2qH/dExp0iCVZBbHgwJ/xYjD+hNGJR0Og5JVRo/3h1jqdXug89Cqjkk12MhZ&#10;6Z2QXrtBRdcu211hlpBvUVIDQ9PjkKJRgnlNSYMNn1H7as2MoEQ90liWe+PJxE9IcCbTWYKOOYws&#10;DyNMc4TKqKNkMM9dmCqvmIYzLF8hg7K+zgOTHVds5CD4buj8pBz64dSPX8P8OwAAAP//AwBQSwME&#10;FAAGAAgAAAAhACRZ9yLkAAAACwEAAA8AAABkcnMvZG93bnJldi54bWxMj01Pg0AQhu8m/ofNmHgx&#10;7UJTW0CWxmgb00sTaxPjbQtTIGVnkV0o/feOJ73Nx5N3nklXo2nEgJ2rLSkIpwEIpNwWNZUKDh+b&#10;SQTCeU2Fbiyhgis6WGW3N6lOCnuhdxz2vhQcQi7RCirv20RKl1dotJvaFol3J9sZ7bntSll0+sLh&#10;ppGzIFhIo2viC5Vu8aXC/LzvjYLd9ZO+3/rgNGzb6Otw3q1fNw9rpe7vxucnEB5H/wfDrz6rQ8ZO&#10;R9tT4USjYBmHc0YVTKIwBsFEvHzk4siT2WIOMkvl/x+yHwAAAP//AwBQSwECLQAUAAYACAAAACEA&#10;toM4kv4AAADhAQAAEwAAAAAAAAAAAAAAAAAAAAAAW0NvbnRlbnRfVHlwZXNdLnhtbFBLAQItABQA&#10;BgAIAAAAIQA4/SH/1gAAAJQBAAALAAAAAAAAAAAAAAAAAC8BAABfcmVscy8ucmVsc1BLAQItABQA&#10;BgAIAAAAIQBoOGWLTwIAAGIEAAAOAAAAAAAAAAAAAAAAAC4CAABkcnMvZTJvRG9jLnhtbFBLAQIt&#10;ABQABgAIAAAAIQAkWfci5AAAAAsBAAAPAAAAAAAAAAAAAAAAAKkEAABkcnMvZG93bnJldi54bWxQ&#10;SwUGAAAAAAQABADzAAAAugUAAAAA&#10;" strokeweight="1pt">
                <v:textbox>
                  <w:txbxContent>
                    <w:p w:rsidR="00521627" w:rsidRPr="00521627" w:rsidRDefault="002C5CAF" w:rsidP="0052162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เอกสารแนบ </w:t>
                      </w:r>
                      <w:r w:rsidR="00C07C7E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2A1D20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067EC" wp14:editId="092FB370">
                <wp:simplePos x="0" y="0"/>
                <wp:positionH relativeFrom="column">
                  <wp:posOffset>2425065</wp:posOffset>
                </wp:positionH>
                <wp:positionV relativeFrom="paragraph">
                  <wp:posOffset>-710565</wp:posOffset>
                </wp:positionV>
                <wp:extent cx="0" cy="685800"/>
                <wp:effectExtent l="95250" t="38100" r="114300" b="57150"/>
                <wp:wrapNone/>
                <wp:docPr id="5" name="ลูกศรเชื่อมต่อแบบ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5" o:spid="_x0000_s1026" type="#_x0000_t32" style="position:absolute;margin-left:190.95pt;margin-top:-55.95pt;width:0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ZtjDAIAAC0EAAAOAAAAZHJzL2Uyb0RvYy54bWysU72OEzEQ7pF4B8s92U1QTlGUzRU5oEEQ&#10;8fMAPq+dtVj/yDbZpIMKRH8NHUJINNQ4b+NHubE32TvB6QqEtJr1z3zfzDczXpzvZIu2zDqhVYXH&#10;oxIjpqiuhdpU+O2bp49mGDlPVE1arViF98zh8+XDB4vOzNlEN7qtmUVAoty8MxVuvDfzonC0YZK4&#10;kTZMwSXXVhIPW7spaks6YJdtMSnLs6LTtjZWU+YcnF70l3iZ+Tln1L/k3DGP2gpDbj5bm+1lssVy&#10;QeYbS0wj6DEN8g9ZSCIUBB2oLogn6L0Vf1FJQa12mvsR1bLQnAvKsgZQMy7/UPO6IYZlLVAcZ4Yy&#10;uf9HS19s1xaJusJTjBSR0KIYfsRwiOFjDD9j+B4PH2L4EsPvePgcw68YvsVwdVwfwOdr/q6SZ/iE&#10;pqminXFzIF6ptT3unFnbVJ4dtzL9QTja5S7shy6wnUe0P6RwejabzsrcoOIGZ6zzz5iWKC0q7Lwl&#10;YtP4lVYKWq3tODeBbJ87D5EBeAKkoK1KtmGkfqJq5PcGxBJrdddPgSeiveMCSBKwSKJ6GXnl9y3r&#10;SV8xDgWExB/n4Hl02aq1aEtg6Op340SfWcAzQbho2wFU3g86+iYYy+M8ACf3AwfvHFErPwClUNre&#10;Bfa7U6q89z+p7rUm2Ze63uem5nLATGZlx/eThv72PsNvXvnyGgAA//8DAFBLAwQUAAYACAAAACEA&#10;eB12It8AAAALAQAADwAAAGRycy9kb3ducmV2LnhtbEyPS0/DQAyE70j8h5WRuKB2E4KgTbOpEFKP&#10;SFB64OhmnYe6jyi7TVN+Pa440Js9Mxp/LtaTNWKkIXTeKUjnCQhyldedaxTsvjazBYgQ0Wk03pGC&#10;MwVYl7c3Beban9wnjdvYCC5xIUcFbYx9LmWoWrIY5r4nx17tB4uR16GResATl1sjH5PkWVrsHF9o&#10;sae3lqrD9mgVvH9nP0+YbB4+atvU3c7UL815VOr+bnpdgYg0xf8wXPAZHUpm2vuj00EYBdkiXXJU&#10;wSxNLxNH/qQ9S9kSZFnI6x/KXwAAAP//AwBQSwECLQAUAAYACAAAACEAtoM4kv4AAADhAQAAEwAA&#10;AAAAAAAAAAAAAAAAAAAAW0NvbnRlbnRfVHlwZXNdLnhtbFBLAQItABQABgAIAAAAIQA4/SH/1gAA&#10;AJQBAAALAAAAAAAAAAAAAAAAAC8BAABfcmVscy8ucmVsc1BLAQItABQABgAIAAAAIQC+tZtjDAIA&#10;AC0EAAAOAAAAAAAAAAAAAAAAAC4CAABkcnMvZTJvRG9jLnhtbFBLAQItABQABgAIAAAAIQB4HXYi&#10;3wAAAAsBAAAPAAAAAAAAAAAAAAAAAGYEAABkcnMvZG93bnJldi54bWxQSwUGAAAAAAQABADzAAAA&#10;cgUAAAAA&#10;" strokecolor="black [3200]" strokeweight="1.5pt">
                <v:stroke startarrow="open" endarrow="open" joinstyle="miter"/>
              </v:shape>
            </w:pict>
          </mc:Fallback>
        </mc:AlternateContent>
      </w:r>
      <w:r w:rsidR="009053E2"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0375FB" wp14:editId="4DD1CAB1">
                <wp:simplePos x="0" y="0"/>
                <wp:positionH relativeFrom="column">
                  <wp:posOffset>4549140</wp:posOffset>
                </wp:positionH>
                <wp:positionV relativeFrom="paragraph">
                  <wp:posOffset>-24765</wp:posOffset>
                </wp:positionV>
                <wp:extent cx="1809750" cy="352425"/>
                <wp:effectExtent l="0" t="0" r="19050" b="2857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0DD8" w:rsidRPr="009053E2" w:rsidRDefault="00E4258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ใช้ฟอนต์ </w:t>
                            </w: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Tahoma </w:t>
                            </w: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ขนาด 12 ตัวหนา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358.2pt;margin-top:-1.95pt;width:142.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UvnTwIAAGIEAAAOAAAAZHJzL2Uyb0RvYy54bWysVM2O0zAQviPxDpbvNGm3ZXejpqulSxHS&#10;8iMtPIDrOI2F4wm226TcFiEBj8EBceLCKfs2eRTGTreUH3FA5GDNdOxvvvlmptOzplRkI4yVoFM6&#10;HMSUCM0hk3qV0pcvFvdOKLGO6Ywp0CKlW2Hp2ezunWldJWIEBahMGIIg2iZ1ldLCuSqJIssLUTI7&#10;gEpoDOZgSubQNasoM6xG9FJFozi+H9VgssoAF9birxd9kM4Cfp4L7p7luRWOqJQiNxdOE86lP6PZ&#10;lCUrw6pC8h0N9g8sSiY1Jt1DXTDHyNrI36BKyQ1YyN2AQxlBnksuQg1YzTD+pZqrglUi1ILi2Gov&#10;k/1/sPzp5rkhMkvpUXxMiWYlNqlrr7v2c3fzoWu/du37rn3b3XwM9ruu/dK137r2Exl57erKJghx&#10;VSGIax5AgzMQdLDVJfBXlmiYF0yvxLkxUBeCZch96F9GB097HOtBlvUTyJACWzsIQE1uSi8sSkUQ&#10;HXu43fdNNI5wn/IkPj2eYIhj7GgyGo8mIQVLbl9XxrpHAkrijZQanIuAzjaX1nk2LLm94pNZUDJb&#10;SKWCY1bLuTJkw3CGFuHbof90TWlSp/R0grn/DhGH708QpXS4DEqWKT3ZX2KJl+2hzsKoOiZVbyNl&#10;pXc6eul6EV2zbHZ9WUK2RUUN9EOPS4pGAeYNJTUOfErt6zUzghL1WGNXTofjsd+Q4IwnxyN0zGFk&#10;eRhhmiNUSh0lvTl3Yat86RrOsXu5DML6NvdMdlxxkIPeu6Xzm3Loh1s//hpm3wEAAP//AwBQSwME&#10;FAAGAAgAAAAhAJVi6RLgAAAACgEAAA8AAABkcnMvZG93bnJldi54bWxMj8FOwzAMhu9IvENkJC5o&#10;S8pGt5W6E0ICwQ3GNK5Zk7UViVOSrCtvT3aCo+1Pv7+/XI/WsEH70DlCyKYCmKbaqY4ahO3H02QJ&#10;LERJShpHGuFHB1hXlxelLJQ70bseNrFhKYRCIRHaGPuC81C32sowdb2mdDs4b2VMo2+48vKUwq3h&#10;t0Lk3MqO0odW9vqx1fXX5mgRlvOX4TO8zt52dX4wq3izGJ6/PeL11fhwDyzqMf7BcNZP6lAlp707&#10;kgrMICyyfJ5QhMlsBewMCJGlzR7hLsuBVyX/X6H6BQAA//8DAFBLAQItABQABgAIAAAAIQC2gziS&#10;/gAAAOEBAAATAAAAAAAAAAAAAAAAAAAAAABbQ29udGVudF9UeXBlc10ueG1sUEsBAi0AFAAGAAgA&#10;AAAhADj9If/WAAAAlAEAAAsAAAAAAAAAAAAAAAAALwEAAF9yZWxzLy5yZWxzUEsBAi0AFAAGAAgA&#10;AAAhAD7BS+dPAgAAYgQAAA4AAAAAAAAAAAAAAAAALgIAAGRycy9lMm9Eb2MueG1sUEsBAi0AFAAG&#10;AAgAAAAhAJVi6RLgAAAACgEAAA8AAAAAAAAAAAAAAAAAqQQAAGRycy9kb3ducmV2LnhtbFBLBQYA&#10;AAAABAAEAPMAAAC2BQAAAAA=&#10;">
                <v:textbox>
                  <w:txbxContent>
                    <w:p w:rsidR="00CE0DD8" w:rsidRPr="009053E2" w:rsidRDefault="00E42588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ใช้ฟอนต์ </w:t>
                      </w: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 xml:space="preserve">Tahoma </w:t>
                      </w: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ขนาด 12 ตัวหนา</w:t>
                      </w:r>
                    </w:p>
                  </w:txbxContent>
                </v:textbox>
              </v:shape>
            </w:pict>
          </mc:Fallback>
        </mc:AlternateContent>
      </w:r>
      <w:r w:rsidR="00E42588"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59BE19" wp14:editId="01DE77BD">
                <wp:simplePos x="0" y="0"/>
                <wp:positionH relativeFrom="column">
                  <wp:posOffset>2577465</wp:posOffset>
                </wp:positionH>
                <wp:positionV relativeFrom="paragraph">
                  <wp:posOffset>-491490</wp:posOffset>
                </wp:positionV>
                <wp:extent cx="1466850" cy="352425"/>
                <wp:effectExtent l="0" t="0" r="19050" b="28575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588" w:rsidRPr="002A1D20" w:rsidRDefault="00E42588" w:rsidP="00E42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2A1D2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ห่างจากขอบบน 2 ซม.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02.95pt;margin-top:-38.7pt;width:115.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OXcTgIAAGcEAAAOAAAAZHJzL2Uyb0RvYy54bWysVM2O0zAQviPxDpbvNG1pSzdqulq6FCEt&#10;P9LCAziO01g4nmC7TcptERLwGBwQJy6csm+TR2HsdrvlRxwQPlgzGfubz9/MZHbalIpshLESdEIH&#10;vT4lQnPIpF4l9NXL5b0pJdYxnTEFWiR0Kyw9nd+9M6urWAyhAJUJQxBE27iuElo4V8VRZHkhSmZ7&#10;UAmNwRxMyRy6ZhVlhtWIXqpo2O9PohpMVhngwlr8er4L0nnAz3PB3fM8t8IRlVDk5sJuwp76PZrP&#10;WLwyrCok39Ng/8CiZFJj0gPUOXOMrI38DaqU3ICF3PU4lBHkueQivAFfM+j/8prLglUivAXFsdVB&#10;Jvv/YPmzzQtDZJbQCSWalViirr3q2i/d9ceu/da1H7r2XXf9Kdjvu/Zr137v2s9k6JWrKxsjwGWF&#10;EK55CA12QFDBVhfAX1uiYVEwvRJnxkBdCJYh84G/GR1d3eFYD5LWTyFDCmztIAA1uSm9rCgUQXSs&#10;4PZQNdE4wn3K0WQyHWOIY+z+eDgajkMKFt/crox1jwWUxBsJNdgVAZ1tLqzzbFh8c8Qns6BktpRK&#10;Bces0oUyZMOwg5Zh7dF/OqY0qRN6Msbcf4foh/UniFI6HAUly4ROD4dY7GV7pLPQqI5JtbORstJ7&#10;Hb10OxFdkzahmEFkr3EK2RaFNbDrfJxUNAowbympsesTat+smRGUqCcai3MyGI38mARnNH4wRMcc&#10;R9LjCNMcoRLqKNmZCxdGyyug4QyLmMug7y2TPWXs5iD7fvL8uBz74dTt/2H+AwAA//8DAFBLAwQU&#10;AAYACAAAACEAwd5o++EAAAALAQAADwAAAGRycy9kb3ducmV2LnhtbEyPwU7DMAyG70i8Q2QkLmhL&#10;t5V2LU0nhASCG4xpXLMmaysSpyRZV94ec4Kjf3/6/bnaTNawUfvQOxSwmCfANDZO9dgK2L0/ztbA&#10;QpSopHGoBXzrAJv68qKSpXJnfNPjNraMSjCUUkAX41ByHppOWxnmbtBIu6PzVkYafcuVl2cqt4Yv&#10;kyTjVvZIFzo56IdON5/bkxWwTp/Hj/Cyet032dEU8SYfn768ENdX0/0dsKin+AfDrz6pQ01OB3dC&#10;FZgRkCa3BaECZnmeAiMiW2WUHChZLgrgdcX//1D/AAAA//8DAFBLAQItABQABgAIAAAAIQC2gziS&#10;/gAAAOEBAAATAAAAAAAAAAAAAAAAAAAAAABbQ29udGVudF9UeXBlc10ueG1sUEsBAi0AFAAGAAgA&#10;AAAhADj9If/WAAAAlAEAAAsAAAAAAAAAAAAAAAAALwEAAF9yZWxzLy5yZWxzUEsBAi0AFAAGAAgA&#10;AAAhADKg5dxOAgAAZwQAAA4AAAAAAAAAAAAAAAAALgIAAGRycy9lMm9Eb2MueG1sUEsBAi0AFAAG&#10;AAgAAAAhAMHeaPvhAAAACwEAAA8AAAAAAAAAAAAAAAAAqAQAAGRycy9kb3ducmV2LnhtbFBLBQYA&#10;AAAABAAEAPMAAAC2BQAAAAA=&#10;">
                <v:textbox>
                  <w:txbxContent>
                    <w:p w:rsidR="00E42588" w:rsidRPr="002A1D20" w:rsidRDefault="00E42588" w:rsidP="00E4258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2A1D20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ห่างจากขอบบน 2 ซม.</w:t>
                      </w:r>
                    </w:p>
                  </w:txbxContent>
                </v:textbox>
              </v:shape>
            </w:pict>
          </mc:Fallback>
        </mc:AlternateContent>
      </w:r>
      <w:r w:rsidR="00E4258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A4390B" wp14:editId="0D2D3B5C">
                <wp:simplePos x="0" y="0"/>
                <wp:positionH relativeFrom="column">
                  <wp:posOffset>4044315</wp:posOffset>
                </wp:positionH>
                <wp:positionV relativeFrom="paragraph">
                  <wp:posOffset>156210</wp:posOffset>
                </wp:positionV>
                <wp:extent cx="457200" cy="0"/>
                <wp:effectExtent l="38100" t="76200" r="0" b="114300"/>
                <wp:wrapNone/>
                <wp:docPr id="4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ลูกศรเชื่อมต่อแบบตรง 4" o:spid="_x0000_s1026" type="#_x0000_t32" style="position:absolute;margin-left:318.45pt;margin-top:12.3pt;width:36pt;height:0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TX2CwIAAB4EAAAOAAAAZHJzL2Uyb0RvYy54bWysU7uOEzEU7ZH4B8s9mSSEh6JMtsjyKBBE&#10;PD7A67EzFn7JNpmkgwpEv812CCHRUOP8jT+Fa08yIEBbIKTRlT2+5/iec68XZzsl0ZY5L4yu8WQ0&#10;xohpahqhNzV+9fLhrfsY+UB0Q6TRrMZ75vHZ8uaNRWfnbGpaIxvmEJBoP+9sjdsQ7LyqPG2ZIn5k&#10;LNNwyI1TJMDWbarGkQ7Ylaym4/HdqjOusc5Q5j38Pe8P8bLwc85oeMa5ZwHJGkNtoURX4kWO1XJB&#10;5htHbCvosQzyD1UoIjRcOlCdk0DQGyf+oFKCOuMNDyNqVGU4F5QVDaBmMv5NzYuWWFa0gDneDjb5&#10;/0dLn27XDommxjOMNFHQohS/pHhI8V2KX1P8nA5vU/yY4vd0+JDitxQ/pXh5XB8g56p8lzkzvkez&#10;7Ghn/RyIV3rtjjtv1y7bs+NOIS6FfQzDUgwDC9Cu9GM/9IPtAqLwc3bnHvQYI3o6qnqGzGSdD4+Y&#10;USgvauyDI2LThpXRGppuXM9Otk98gBoAeAJksNQ5BiLkA92gsLcgmzhnulw95ObzKqvo6y6rsJes&#10;xz5nHByD+m4XBWVW2Uo6tCUwZc3rycACmRnChZQDaHw96JibYazM7wCcXg8cssuNRocBqIQ27m/g&#10;sDuVyvv8k+pea5Z9YZp96WKxA4aw+HN8MHnKf90X+M9nvfwBAAD//wMAUEsDBBQABgAIAAAAIQAi&#10;+RBM3gAAAAkBAAAPAAAAZHJzL2Rvd25yZXYueG1sTI/BTsMwDIbvSHuHyEjcWLoOlVKaTgyBhJA4&#10;rB33rDFtWeNUTbZ1b48nDnD070+/P+eryfbiiKPvHClYzCMQSLUzHTUKttXrbQrCB01G945QwRk9&#10;rIrZVa4z4060wWMZGsEl5DOtoA1hyKT0dYtW+7kbkHj35UarA49jI82oT1xuexlHUSKt7ogvtHrA&#10;5xbrfXmwCtJQNd3L93ZRLtfrKv58s5uPd6vUzfX09Agi4BT+YLjoszoU7LRzBzJe9AqSZfLAqIL4&#10;LgHBwH2UcrD7DWSRy/8fFD8AAAD//wMAUEsBAi0AFAAGAAgAAAAhALaDOJL+AAAA4QEAABMAAAAA&#10;AAAAAAAAAAAAAAAAAFtDb250ZW50X1R5cGVzXS54bWxQSwECLQAUAAYACAAAACEAOP0h/9YAAACU&#10;AQAACwAAAAAAAAAAAAAAAAAvAQAAX3JlbHMvLnJlbHNQSwECLQAUAAYACAAAACEANjk19gsCAAAe&#10;BAAADgAAAAAAAAAAAAAAAAAuAgAAZHJzL2Uyb0RvYy54bWxQSwECLQAUAAYACAAAACEAIvkQTN4A&#10;AAAJAQAADwAAAAAAAAAAAAAAAABlBAAAZHJzL2Rvd25yZXYueG1sUEsFBgAAAAAEAAQA8wAAAHAF&#10;AAAAAA==&#10;" strokecolor="black [3200]" strokeweight="1.5pt">
                <v:stroke endarrow="open" joinstyle="miter"/>
              </v:shape>
            </w:pict>
          </mc:Fallback>
        </mc:AlternateContent>
      </w:r>
      <w:r w:rsidR="00E4258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AF32B" wp14:editId="255F7BAF">
                <wp:simplePos x="0" y="0"/>
                <wp:positionH relativeFrom="column">
                  <wp:posOffset>2314575</wp:posOffset>
                </wp:positionH>
                <wp:positionV relativeFrom="paragraph">
                  <wp:posOffset>-22225</wp:posOffset>
                </wp:positionV>
                <wp:extent cx="1695450" cy="3333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64F" w:rsidRDefault="0060746F" w:rsidP="005E564F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noProof/>
                                <w:sz w:val="24"/>
                                <w:szCs w:val="24"/>
                                <w:cs/>
                              </w:rPr>
                              <w:t>คู่มือบริการประชาชน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182.25pt;margin-top:-1.75pt;width:133.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wIwlAIAALkFAAAOAAAAZHJzL2Uyb0RvYy54bWysVE1vGyEQvVfqf0Dcm7UdO2ksryM3UapK&#10;URI1qXLGLNgowFDA3nV/fQd213E+LqnqwxqYN4+Zx8zMzhujyVb4oMCWdHg0oERYDpWyq5L+erj6&#10;8pWSEJmtmAYrSroTgZ7PP3+a1W4qRrAGXQlPkMSGae1Kuo7RTYsi8LUwLByBExaNErxhEbd+VVSe&#10;1chudDEaDE6KGnzlPHARAp5etkY6z/xSCh5vpQwiEl1SjC3mr8/fZfoW8xmbrjxza8W7MNg/RGGY&#10;snjpnuqSRUY2Xr2hMop7CCDjEQdTgJSKi5wDZjMcvMrmfs2cyLmgOMHtZQr/j5bfbO88UVVJR5RY&#10;ZvCJHkQTyTdoyCipU7swRdC9Q1hs8BhfuT8PeJiSbqQ36R/TIWhHnXd7bRMZT04nZ5PxBE0cbcf4&#10;O50kmuLZ2/kQvwswJC1K6vHtsqRsex1iC+0h6bIAWlVXSuu8SfUiLrQnW4YvrWOOEclfoLQldUlP&#10;jjGMNwyJeu+/1Iw/deEdMCCftslT5MrqwkoKtUrkVdxpkTDa/hQSlc2CvBMj41zYfZwZnVASM/qI&#10;Y4d/juojzm0e6JFvBhv3zkZZ8K1KL6WtnnppZYvHNzzIOy1js2xySR33hbKEaof146Htv+D4lUK9&#10;r1mId8xjw2Fd4BCJt/iRGvCRoFtRsgb/573zhMc+QCslNTZwScPvDfOCEv3DYoecDcfj1PF5M56c&#10;jnDjDy3LQ4vdmAvAyhniuHI8LxM+6n4pPZhHnDWLdCuamOV4d0ljv7yI7VjBWcXFYpFB2OOOxWt7&#10;73iiTiqnOntoHpl3XZ1H7JAb6FudTV+Ve4tNnhYWmwhS5V5IOreqdvrjfMjd1M2yNIAO9xn1PHHn&#10;fwEAAP//AwBQSwMEFAAGAAgAAAAhAB4h5cHdAAAACQEAAA8AAABkcnMvZG93bnJldi54bWxMj8FO&#10;wzAMhu9IvENkJG5bOjqqrtSdAA0unBiIc9ZkSUSTVEnWlbfHnNjJtvzp9+d2O7uBTSomGzzCalkA&#10;U74P0nqN8PnxsqiBpSy8FEPwCuFHJdh211etaGQ4+3c17bNmFOJTIxBMzmPDeeqNciItw6g87Y4h&#10;OpFpjJrLKM4U7gZ+VxQVd8J6umDEqJ6N6r/3J4ewe9Ib3dciml0trZ3mr+ObfkW8vZkfH4BlNed/&#10;GP70SR06cjqEk5eJDQhltb4nFGFRUiWgKlfUHBDWmwJ41/LLD7pfAAAA//8DAFBLAQItABQABgAI&#10;AAAAIQC2gziS/gAAAOEBAAATAAAAAAAAAAAAAAAAAAAAAABbQ29udGVudF9UeXBlc10ueG1sUEsB&#10;Ai0AFAAGAAgAAAAhADj9If/WAAAAlAEAAAsAAAAAAAAAAAAAAAAALwEAAF9yZWxzLy5yZWxzUEsB&#10;Ai0AFAAGAAgAAAAhAA/bAjCUAgAAuQUAAA4AAAAAAAAAAAAAAAAALgIAAGRycy9lMm9Eb2MueG1s&#10;UEsBAi0AFAAGAAgAAAAhAB4h5cHdAAAACQEAAA8AAAAAAAAAAAAAAAAA7gQAAGRycy9kb3ducmV2&#10;LnhtbFBLBQYAAAAABAAEAPMAAAD4BQAAAAA=&#10;" fillcolor="white [3201]" strokeweight=".5pt">
                <v:textbox>
                  <w:txbxContent>
                    <w:p w:rsidR="005E564F" w:rsidRDefault="0060746F" w:rsidP="005E564F">
                      <w:pPr>
                        <w:jc w:val="center"/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noProof/>
                          <w:sz w:val="24"/>
                          <w:szCs w:val="24"/>
                          <w:cs/>
                        </w:rPr>
                        <w:t>คู่มือบริการประชาชน</w:t>
                      </w:r>
                    </w:p>
                  </w:txbxContent>
                </v:textbox>
              </v:shape>
            </w:pict>
          </mc:Fallback>
        </mc:AlternateContent>
      </w:r>
    </w:p>
    <w:p w:rsidR="009014B3" w:rsidRDefault="009014B3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</w:p>
    <w:p w:rsidR="00EF0D1C" w:rsidRPr="00586D86" w:rsidRDefault="00E42588" w:rsidP="00513AE8">
      <w:pPr>
        <w:spacing w:after="0"/>
        <w:rPr>
          <w:rFonts w:ascii="Tahoma" w:hAnsi="Tahoma" w:cs="Tahoma"/>
          <w:b/>
          <w:bCs/>
          <w:sz w:val="24"/>
          <w:szCs w:val="24"/>
          <w:cs/>
        </w:rPr>
      </w:pPr>
      <w:r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18B1DA" wp14:editId="5D6BEAC2">
                <wp:simplePos x="0" y="0"/>
                <wp:positionH relativeFrom="column">
                  <wp:posOffset>4549140</wp:posOffset>
                </wp:positionH>
                <wp:positionV relativeFrom="paragraph">
                  <wp:posOffset>26035</wp:posOffset>
                </wp:positionV>
                <wp:extent cx="1809750" cy="352425"/>
                <wp:effectExtent l="0" t="0" r="19050" b="28575"/>
                <wp:wrapNone/>
                <wp:docPr id="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588" w:rsidRPr="009053E2" w:rsidRDefault="00E42588" w:rsidP="00E4258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ใช้ฟอนต์ </w:t>
                            </w: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Tahoma </w:t>
                            </w: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ขนาด 1</w:t>
                            </w:r>
                            <w:r w:rsidRPr="009053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0</w:t>
                            </w: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ตัวหนา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58.2pt;margin-top:2.05pt;width:142.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OdpTwIAAGcEAAAOAAAAZHJzL2Uyb0RvYy54bWysVM2O0zAQviPxDpbvNG23Zduo6WrpUoS0&#10;/EgLD+A4TmPheILtNik3EBLwGBwQJy6csm+TR2HsdrvlRxwQPlgzGfubz9/MZHbWlIpshLESdEIH&#10;vT4lQnPIpF4l9OWL5b0JJdYxnTEFWiR0Kyw9m9+9M6urWAyhAJUJQxBE27iuElo4V8VRZHkhSmZ7&#10;UAmNwRxMyRy6ZhVlhtWIXqpo2O/fj2owWWWAC2vx68UuSOcBP88Fd8/y3ApHVEKRmwu7CXvq92g+&#10;Y/HKsKqQfE+D/QOLkkmNSQ9QF8wxsjbyN6hScgMWctfjUEaQ55KL8AZ8zaD/y2uuClaJ8BYUx1YH&#10;mez/g+VPN88NkVlCTynRrMQSde3brv3SXX/s2m9d+6Fr33XXn4L9vmu/du33rv1Mhl65urIxAlxV&#10;COGaB9BgBwQVbHUJ/JUlGhYF0ytxbgzUhWAZMh/4m9HR1R2O9SBp/QQypMDWDgJQk5vSy4pCEUTH&#10;Cm4PVRONI9ynnPSnp2MMcYydjIej4TikYPHN7cpY90hASbyRUINdEdDZ5tI6z4bFN0d8MgtKZkup&#10;VHDMKl0oQzYMO2gZ1h79p2NKkzqh0zHm/jtEP6w/QZTS4SgoWSZ0cjjEYi/bQ52FRnVMqp2NlJXe&#10;6+il24nomrQJxTzxCbzGKWRbFNbArvNxUtEowLyhpMauT6h9vWZGUKIeayzOdDAa+TEJzmh8OkTH&#10;HEfS4wjTHKES6ijZmQsXRssroOEci5jLoO8tkz1l7OYg+37y/Lgc++HU7f9h/gMAAP//AwBQSwME&#10;FAAGAAgAAAAhAKxNHVTfAAAACQEAAA8AAABkcnMvZG93bnJldi54bWxMj8FOwzAQRO9I/IO1SFwQ&#10;tQMhbUM2FUICwQ3aCq5u7CYR9jrYbhr+HvcEx9kZzbytVpM1bNQ+9I4QspkApqlxqqcWYbt5ul4A&#10;C1GSksaRRvjRAVb1+VklS+WO9K7HdWxZKqFQSoQuxqHkPDSdtjLM3KApeXvnrYxJ+pYrL4+p3Bp+&#10;I0TBrewpLXRy0I+dbr7WB4uwyF/Gz/B6+/bRFHuzjFfz8fnbI15eTA/3wKKe4l8YTvgJHerEtHMH&#10;UoEZhHlW5CmKkGfATr4QWTrsEO6WBfC64v8/qH8BAAD//wMAUEsBAi0AFAAGAAgAAAAhALaDOJL+&#10;AAAA4QEAABMAAAAAAAAAAAAAAAAAAAAAAFtDb250ZW50X1R5cGVzXS54bWxQSwECLQAUAAYACAAA&#10;ACEAOP0h/9YAAACUAQAACwAAAAAAAAAAAAAAAAAvAQAAX3JlbHMvLnJlbHNQSwECLQAUAAYACAAA&#10;ACEAOGTnaU8CAABnBAAADgAAAAAAAAAAAAAAAAAuAgAAZHJzL2Uyb0RvYy54bWxQSwECLQAUAAYA&#10;CAAAACEArE0dVN8AAAAJAQAADwAAAAAAAAAAAAAAAACpBAAAZHJzL2Rvd25yZXYueG1sUEsFBgAA&#10;AAAEAAQA8wAAALUFAAAAAA==&#10;">
                <v:textbox>
                  <w:txbxContent>
                    <w:p w:rsidR="00E42588" w:rsidRPr="009053E2" w:rsidRDefault="00E42588" w:rsidP="00E42588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ใช้ฟอนต์ </w:t>
                      </w: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 xml:space="preserve">Tahoma </w:t>
                      </w: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ขนาด 1</w:t>
                      </w:r>
                      <w:r w:rsidRPr="009053E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0</w:t>
                      </w: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ตัวหนา</w:t>
                      </w:r>
                    </w:p>
                  </w:txbxContent>
                </v:textbox>
              </v:shape>
            </w:pict>
          </mc:Fallback>
        </mc:AlternateContent>
      </w:r>
      <w:r w:rsidR="00C07C7E">
        <w:rPr>
          <w:rFonts w:ascii="Tahoma" w:hAnsi="Tahoma" w:cs="Tahoma"/>
          <w:b/>
          <w:bCs/>
          <w:sz w:val="24"/>
          <w:szCs w:val="24"/>
          <w:cs/>
        </w:rPr>
        <w:t>คู่มือ</w:t>
      </w:r>
      <w:r w:rsidR="00C07C7E">
        <w:rPr>
          <w:rFonts w:ascii="Tahoma" w:hAnsi="Tahoma" w:cs="Tahoma" w:hint="cs"/>
          <w:b/>
          <w:bCs/>
          <w:sz w:val="24"/>
          <w:szCs w:val="24"/>
          <w:cs/>
        </w:rPr>
        <w:t>บริการประชาชน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7E0AD8">
        <w:rPr>
          <w:rFonts w:ascii="Tahoma" w:hAnsi="Tahoma" w:cs="Tahoma" w:hint="cs"/>
          <w:b/>
          <w:bCs/>
          <w:noProof/>
          <w:sz w:val="24"/>
          <w:szCs w:val="24"/>
          <w:cs/>
        </w:rPr>
        <w:t xml:space="preserve"> </w:t>
      </w:r>
    </w:p>
    <w:p w:rsidR="00513AE8" w:rsidRPr="00586D86" w:rsidRDefault="00E4258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1A0A44" wp14:editId="52089ADC">
                <wp:simplePos x="0" y="0"/>
                <wp:positionH relativeFrom="column">
                  <wp:posOffset>1663065</wp:posOffset>
                </wp:positionH>
                <wp:positionV relativeFrom="paragraph">
                  <wp:posOffset>84455</wp:posOffset>
                </wp:positionV>
                <wp:extent cx="2752725" cy="0"/>
                <wp:effectExtent l="38100" t="76200" r="0" b="114300"/>
                <wp:wrapNone/>
                <wp:docPr id="8" name="ลูกศรเชื่อมต่อแบบตร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272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ลูกศรเชื่อมต่อแบบตรง 8" o:spid="_x0000_s1026" type="#_x0000_t32" style="position:absolute;margin-left:130.95pt;margin-top:6.65pt;width:216.75pt;height:0;flip:x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ZvIIgIAAOQDAAAOAAAAZHJzL2Uyb0RvYy54bWysU02P0zAQvSPxHyzfabqVyi5V0z20LBwQ&#10;VGL5AbOOk1jyl2zTtDc4gbjvhRtCSFw4k/4b/xTGTrZa4IaIImuc8by8mfe8vNwrSXbceWF0Sc8m&#10;U0q4ZqYSuinpm+urRxeU+AC6Amk0L+mBe3q5evhg2dkFn5nWyIo7giDaLzpb0jYEuygKz1quwE+M&#10;5RqTtXEKAm5dU1QOOkRXsphNp4+LzrjKOsO49/h1MyTpKuPXNWfhVV17HogsKXILeXV5vUlrsVrC&#10;onFgW8FGGvAPLBQIjT89QW0gAHnrxF9QSjBnvKnDhBlVmLoWjOcesJuz6R/dvG7B8twLDsfb05j8&#10;/4NlL3dbR0RVUhRKg0KJYv8t9sfYv4/999h/jcd3sf8U+5/x+DH2P2L/Jfa3Y3zEM5/ze5tO9h/I&#10;RZpoZ/0Cgdd668adt1uXxrOvnSK1FPY5miUPDEdA9lmPw0kPvg+E4cfZ+Xx2PptTwu5yxQCRoKzz&#10;4Rk3iqSgpD44EE0b1kZrVN24AR52L3xAElh4V5CKtbkSUmbxpSYdknkynaM/GKAHawkBQ2VxKl43&#10;lIBs0NwsuMzYGymqVJ6A/MGvpSM7QH+hLSvTXSN7SiT4gAlsKT9pKkjht9LEZwO+HYpzarCjEgHv&#10;hBQKRTlVwyKAkE91RcLBokrgnOlGWKkTFZ7tPrabJBiGnqIbUx2yFkXaoZUym9H2yav39xjfv5yr&#10;XwAAAP//AwBQSwMEFAAGAAgAAAAhAA5MPPTdAAAACQEAAA8AAABkcnMvZG93bnJldi54bWxMj8FO&#10;wzAMhu9IvENkJG4s3QYdK02nCcQFcVlhnLPWJGWNUzVpV3h6jDjA0f4//f6cbybXihH70HhSMJ8l&#10;IJAqXzdkFLy+PF7dgghRU61bT6jgEwNsivOzXGe1P9EOxzIawSUUMq3AxthlUobKotNh5jskzt59&#10;73TksTey7vWJy10rF0mSSqcb4gtWd3hvsTqWg1MwmI/my74dyy0+hdX4vE8fEqOVuryYtncgIk7x&#10;D4YffVaHgp0OfqA6iFbBIp2vGeVguQTBQLq+uQZx+F3IIpf/Pyi+AQAA//8DAFBLAQItABQABgAI&#10;AAAAIQC2gziS/gAAAOEBAAATAAAAAAAAAAAAAAAAAAAAAABbQ29udGVudF9UeXBlc10ueG1sUEsB&#10;Ai0AFAAGAAgAAAAhADj9If/WAAAAlAEAAAsAAAAAAAAAAAAAAAAALwEAAF9yZWxzLy5yZWxzUEsB&#10;Ai0AFAAGAAgAAAAhAK3dm8giAgAA5AMAAA4AAAAAAAAAAAAAAAAALgIAAGRycy9lMm9Eb2MueG1s&#10;UEsBAi0AFAAGAAgAAAAhAA5MPPTdAAAACQEAAA8AAAAAAAAAAAAAAAAAfAQAAGRycy9kb3ducmV2&#10;LnhtbFBLBQYAAAAABAAEAPMAAACGBQAAAAA=&#10;" strokecolor="windowText" strokeweight="1.5pt">
                <v:stroke endarrow="open" joinstyle="miter"/>
              </v:shape>
            </w:pict>
          </mc:Fallback>
        </mc:AlternateContent>
      </w:r>
      <w:r w:rsidR="00513AE8"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="00513AE8"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7E0AD8">
        <w:rPr>
          <w:rFonts w:ascii="Tahoma" w:hAnsi="Tahoma" w:cs="Tahoma" w:hint="cs"/>
          <w:noProof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9C0B1" wp14:editId="6FD206D0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5957570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7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17.9pt,4pt" to="887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i96twEAAMMDAAAOAAAAZHJzL2Uyb0RvYy54bWysU8GOEzEMvSPxD1HudKYrlYVRp3voarkg&#10;qFj4gGzG6URK4sgJnfbvcdJ2FgESAu3FEyd+tt+zZ3139E4cgJLF0MvlopUCgsbBhn0vv319ePNO&#10;ipRVGJTDAL08QZJ3m9ev1lPs4AZHdAOQ4CQhdVPs5Zhz7Jom6RG8SguMEPjRIHmV2aV9M5CaOLt3&#10;zU3bvm0mpCESakiJb+/Pj3JT8xsDOn82JkEWrpfcW66Wqn0qttmsVbcnFUerL22o/+jCKxu46Jzq&#10;XmUlvpP9LZW3mjChyQuNvkFjrIbKgdks21/YPI4qQuXC4qQ4y5ReLq3+dNiRsAPPToqgPI/oMZOy&#10;+zGLLYbAAiKJZdFpiqnj8G3Y0cVLcUeF9NGQL1+mI45V29OsLRyz0Hy5er+6Xd3yCPT1rXkGRkr5&#10;A6AX5dBLZ0OhrTp1+JgyF+PQawg7pZFz6XrKJwcl2IUvYJgKF1tWdF0i2DoSB8XjV1pDyJUK56vR&#10;BWasczOw/TvwEl+gUBfsX8AzolbGkGewtwHpT9Xz8dqyOcdfFTjzLhI84XCqQ6nS8KZUxS5bXVbx&#10;Z7/Cn/+9zQ8AAAD//wMAUEsDBBQABgAIAAAAIQAqDEvg3AAAAAQBAAAPAAAAZHJzL2Rvd25yZXYu&#10;eG1sTI9BS8NAEIXvgv9hGcGb3TSCpDGbUgpiLUixFepxmx2T1Oxs2N026b939KKnx+MN731TzEfb&#10;iTP60DpSMJ0kIJAqZ1qqFbzvnu4yECFqMrpzhAouGGBeXl8VOjduoDc8b2MtuIRCrhU0Mfa5lKFq&#10;0OowcT0SZ5/OWx3Z+loarwcut51Mk+RBWt0SLzS6x2WD1df2ZBW8+tVquVhfjrT5sMM+Xe83L+Oz&#10;Urc34+IRRMQx/h3DDz6jQ8lMB3ciE0SngB+JCjIWDmf3WQri8OtlWcj/8OU3AAAA//8DAFBLAQIt&#10;ABQABgAIAAAAIQC2gziS/gAAAOEBAAATAAAAAAAAAAAAAAAAAAAAAABbQ29udGVudF9UeXBlc10u&#10;eG1sUEsBAi0AFAAGAAgAAAAhADj9If/WAAAAlAEAAAsAAAAAAAAAAAAAAAAALwEAAF9yZWxzLy5y&#10;ZWxzUEsBAi0AFAAGAAgAAAAhADZWL3q3AQAAwwMAAA4AAAAAAAAAAAAAAAAALgIAAGRycy9lMm9E&#10;b2MueG1sUEsBAi0AFAAGAAgAAAAhACoMS+DcAAAABA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2A1D20" w:rsidP="009A04E3">
      <w:pPr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5C4276" wp14:editId="596E8E18">
                <wp:simplePos x="0" y="0"/>
                <wp:positionH relativeFrom="column">
                  <wp:posOffset>5901691</wp:posOffset>
                </wp:positionH>
                <wp:positionV relativeFrom="paragraph">
                  <wp:posOffset>702945</wp:posOffset>
                </wp:positionV>
                <wp:extent cx="619124" cy="0"/>
                <wp:effectExtent l="38100" t="76200" r="10160" b="114300"/>
                <wp:wrapNone/>
                <wp:docPr id="9" name="ลูกศรเชื่อมต่อแบบ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4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9" o:spid="_x0000_s1026" type="#_x0000_t32" style="position:absolute;margin-left:464.7pt;margin-top:55.35pt;width:48.7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arsKgIAAPwDAAAOAAAAZHJzL2Uyb0RvYy54bWysU02P0zAQvSPxHyzfadoKVtuo6R5aFg4I&#10;KrH8gFnHaSz5S7Zp2hucQNz3wg2tkLhwJv03/imMnW61fJwQUWSNM56XN2+e5xc7JcmWOy+Mruhk&#10;NKaEa2ZqoTcVfXN1+eicEh9A1yCN5hXdc08vFg8fzDtb8qlpjay5IwiifdnZirYh2LIoPGu5Aj8y&#10;lmtMNsYpCLh1m6J20CG6ksV0PD4rOuNq6wzj3uPX1ZCki4zfNJyFV03jeSCyosgt5NXl9TqtxWIO&#10;5caBbQU70oB/YKFAaPzpCWoFAchbJ/6AUoI5400TRsyowjSNYDz3gN1Mxr9187oFy3MvKI63J5n8&#10;/4NlL7drR0Rd0RklGhSOKPZfY3+I/fvYf4v9bTy8i/2n2P+Ih4+x/x77L7G/OcYHPPM5vzfpZP+B&#10;zJKinfUlAi/12h133q5dkmfXOEUaKexzNEsWDCUguzyP/WkefBcIw49nk9lk+pgSdpcqBoSEZJ0P&#10;z7hRJAUV9cGB2LRhabTGoRs3oMP2hQ/IAQvvClKxNpdCyjx7qUmHXGbjJ2gPBmjBRkLAUFkUxesN&#10;JSA36G0WXCbsjRR1Kk9Afu+X0pEtoL3QlbXprpA8JRJ8wAR2lJ8kClL4pTTxWYFvh+KcGtyoRMAr&#10;IYWq6PmpGsqWQ/1U1yTsLQ4JnDPdcD6AkH9J4P+kThx5vgZHHdJohmGk6NrU+zyjIu3QYpnm8Tok&#10;D9/fY3z/0i5+AgAA//8DAFBLAwQUAAYACAAAACEA3OlkB98AAAAMAQAADwAAAGRycy9kb3ducmV2&#10;LnhtbEyPTUvDQBCG74L/YRnBm91t0JjEbIrUiuBFrIV6nGanSXA/wu62jf/eLQh6nHkf3nmmXkxG&#10;syP5MDgrYT4TwMi2Tg22k7D5eL4pgIWIVqF2liR8U4BFc3lRY6Xcyb7TcR07lkpsqFBCH+NYcR7a&#10;ngyGmRvJpmzvvMGYRt9x5fGUyo3mmRA5NzjYdKHHkZY9tV/rg5Hw9KZDUbQvd9mnXy33evva4SqX&#10;8vpqenwAFmmKfzCc9ZM6NMlp5w5WBaYllFl5m9AUzMU9sDMhsrwEtvtd8abm/59ofgAAAP//AwBQ&#10;SwECLQAUAAYACAAAACEAtoM4kv4AAADhAQAAEwAAAAAAAAAAAAAAAAAAAAAAW0NvbnRlbnRfVHlw&#10;ZXNdLnhtbFBLAQItABQABgAIAAAAIQA4/SH/1gAAAJQBAAALAAAAAAAAAAAAAAAAAC8BAABfcmVs&#10;cy8ucmVsc1BLAQItABQABgAIAAAAIQBBdarsKgIAAPwDAAAOAAAAAAAAAAAAAAAAAC4CAABkcnMv&#10;ZTJvRG9jLnhtbFBLAQItABQABgAIAAAAIQDc6WQH3wAAAAwBAAAPAAAAAAAAAAAAAAAAAIQEAABk&#10;cnMvZG93bnJldi54bWxQSwUGAAAAAAQABADzAAAAkAUAAAAA&#10;" strokecolor="windowText" strokeweight="1.5pt">
                <v:stroke startarrow="open" endarrow="open" joinstyle="miter"/>
              </v:shape>
            </w:pict>
          </mc:Fallback>
        </mc:AlternateContent>
      </w:r>
      <w:r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4E17C6" wp14:editId="2BF2AD5F">
                <wp:simplePos x="0" y="0"/>
                <wp:positionH relativeFrom="column">
                  <wp:posOffset>-965835</wp:posOffset>
                </wp:positionH>
                <wp:positionV relativeFrom="paragraph">
                  <wp:posOffset>702945</wp:posOffset>
                </wp:positionV>
                <wp:extent cx="894715" cy="0"/>
                <wp:effectExtent l="38100" t="76200" r="19685" b="114300"/>
                <wp:wrapNone/>
                <wp:docPr id="11" name="ลูกศรเชื่อมต่อแบบ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471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1" o:spid="_x0000_s1026" type="#_x0000_t32" style="position:absolute;margin-left:-76.05pt;margin-top:55.35pt;width:70.4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/qNKgIAAP4DAAAOAAAAZHJzL2Uyb0RvYy54bWysUz2PEzEQ7ZH4D5Z7ssmJg7tVNlckHBQI&#10;InH8gDmvd9eSv2SbbNJBBaK/hg4hJBpqNv/GP4WxNxcdHxUiiqzxjuf5zXvj+cVWSbLhzgujKzqb&#10;TCnhmpla6Lair68uH5xR4gPoGqTRvKI77unF4v69eW9LfmI6I2vuCIJoX/a2ol0ItiwKzzquwE+M&#10;5RqTjXEKAm5dW9QOekRXsjiZTh8VvXG1dYZx7/HrakzSRcZvGs7Cy6bxPBBZUeQW8uryep3WYjGH&#10;snVgO8EONOAfWCgQGi89Qq0gAHnjxB9QSjBnvGnChBlVmKYRjOcesJvZ9LduXnVgee4FxfH2KJP/&#10;f7DsxWbtiKjRuxklGhR6FIevcdjH4V0cvsXhS9y/jcPHOPyI+w9x+B6Hz3G4OcR7PPMp/2/SyeE9&#10;QRjUtLe+ROilXrvDztu1SwJtG6dII4V9hldmyVAEss2O7I6O8G0gDD+enT98PDulhN2mihEhIVnn&#10;w1NuFElBRX1wINouLI3WaLtxIzpsnvuAHLDwtiAVa3MppMzuS0165HI+PcUBYYBD2EgIGCqLsnjd&#10;UgKyxelmwWXC3khRp/IE5Hd+KR3ZAA4YzmVt+iskT4kEHzCBHeVfEgUp/FKa+KzAd2NxTo3zqETA&#10;RyGFQgGO1VB2HOonuiZhZ9ElcM704/kAQv4lgfdJnTjy/BAOOiRrRjNSdG3qXfaoSDscskzz8CDS&#10;FN/dY3z32S5+AgAA//8DAFBLAwQUAAYACAAAACEA6XvfH94AAAAMAQAADwAAAGRycy9kb3ducmV2&#10;LnhtbEyPTUvDQBCG74L/YRnBW7rZQGuI2RSpFcGLWAU9TrPTJLgfIbtt4793BEGPM+/DO8/U69lZ&#10;caIpDsFrUIscBPk2mMF3Gt5eH7ISREzoDdrgScMXRVg3lxc1Viac/QuddqkTXOJjhRr6lMZKytj2&#10;5DAuwkies0OYHCYep06aCc9c7qws8nwlHQ6eL/Q40qan9nN3dBrun20sy/ZxWXxM283Bvj91uF1p&#10;fX01392CSDSnPxh+9FkdGnbah6M3UVgNmVoWillOVH4DgpFMqQLE/ncjm1r+f6L5BgAA//8DAFBL&#10;AQItABQABgAIAAAAIQC2gziS/gAAAOEBAAATAAAAAAAAAAAAAAAAAAAAAABbQ29udGVudF9UeXBl&#10;c10ueG1sUEsBAi0AFAAGAAgAAAAhADj9If/WAAAAlAEAAAsAAAAAAAAAAAAAAAAALwEAAF9yZWxz&#10;Ly5yZWxzUEsBAi0AFAAGAAgAAAAhAMaP+o0qAgAA/gMAAA4AAAAAAAAAAAAAAAAALgIAAGRycy9l&#10;Mm9Eb2MueG1sUEsBAi0AFAAGAAgAAAAhAOl73x/eAAAADAEAAA8AAAAAAAAAAAAAAAAAhAQAAGRy&#10;cy9kb3ducmV2LnhtbFBLBQYAAAAABAAEAPMAAACPBQAAAAA=&#10;" strokecolor="windowText" strokeweight="1.5pt">
                <v:stroke startarrow="open" endarrow="open" joinstyle="miter"/>
              </v:shape>
            </w:pict>
          </mc:Fallback>
        </mc:AlternateContent>
      </w:r>
      <w:r w:rsidR="00E42588"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F1CFF6" wp14:editId="32C3C30F">
                <wp:simplePos x="0" y="0"/>
                <wp:positionH relativeFrom="column">
                  <wp:posOffset>4415790</wp:posOffset>
                </wp:positionH>
                <wp:positionV relativeFrom="paragraph">
                  <wp:posOffset>541020</wp:posOffset>
                </wp:positionV>
                <wp:extent cx="1466850" cy="352425"/>
                <wp:effectExtent l="0" t="0" r="19050" b="28575"/>
                <wp:wrapNone/>
                <wp:docPr id="1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588" w:rsidRPr="009053E2" w:rsidRDefault="00E42588" w:rsidP="00E42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9053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ห่างจากขอบซ้าย 2 ซม.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47.7pt;margin-top:42.6pt;width:115.5pt;height:2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K52TwIAAGgEAAAOAAAAZHJzL2Uyb0RvYy54bWysVM2O0zAQviPxDpbvNG1oSzdqulq6FCEt&#10;P9LCA7iO01g4nmC7TcptERLwGBwQJy6csm+TR2HsdrvlRxwQPlgzGfubz9/MZHralIpshLESdEoH&#10;vT4lQnPIpF6l9NXLxb0JJdYxnTEFWqR0Kyw9nd29M62rRMRQgMqEIQiibVJXKS2cq5IosrwQJbM9&#10;qITGYA6mZA5ds4oyw2pEL1UU9/vjqAaTVQa4sBa/nu+CdBbw81xw9zzPrXBEpRS5ubCbsC/9Hs2m&#10;LFkZVhWS72mwf2BRMqkx6QHqnDlG1kb+BlVKbsBC7nocygjyXHIR3oCvGfR/ec1lwSoR3oLi2Oog&#10;k/1/sPzZ5oUhMsPaxZRoVmKNuvaqa7901x+79lvXfujad931p2C/79qvXfu9az+T2EtXVzZBhMsK&#10;MVzzEBqECTLY6gL4a0s0zAumV+LMGKgLwTKkPvA3o6OrOxzrQZb1U8iQAls7CEBNbkqvKypFEB1L&#10;uD2UTTSOcJ9yOB5PRhjiGLs/iofxKKRgyc3tylj3WEBJvJFSg20R0NnmwjrPhiU3R3wyC0pmC6lU&#10;cMxqOVeGbBi20CKsPfpPx5QmdUpPRpj77xD9sP4EUUqHs6BkmdLJ4RBLvGyPdBY61TGpdjZSVnqv&#10;o5duJ6Jrlk2o5tAn8BovIduisAZ2rY+jikYB5i0lNbZ9Su2bNTOCEvVEY3FOBsOhn5PgDEcPYnTM&#10;cWR5HGGaI1RKHSU7c+7CbHkFNJxhEXMZ9L1lsqeM7Rxk34+en5djP5y6/UHMfgAAAP//AwBQSwME&#10;FAAGAAgAAAAhAOk+hObfAAAACgEAAA8AAABkcnMvZG93bnJldi54bWxMj8FOwzAMhu9IvENkJC6I&#10;pZSuW0vTCSGB4AYDwTVrvLaicUqSdeXtMSc42v70+/urzWwHMaEPvSMFV4sEBFLjTE+tgrfX+8s1&#10;iBA1GT04QgXfGGBTn55UujTuSC84bWMrOIRCqRV0MY6llKHp0OqwcCMS3/bOWx159K00Xh853A4y&#10;TZJcWt0Tf+j0iHcdNp/bg1Wwzh6nj/B0/fze5PuhiBer6eHLK3V+Nt/egIg4xz8YfvVZHWp22rkD&#10;mSAGBXmxzBjlsGUKgoEizXmxYzJLViDrSv6vUP8AAAD//wMAUEsBAi0AFAAGAAgAAAAhALaDOJL+&#10;AAAA4QEAABMAAAAAAAAAAAAAAAAAAAAAAFtDb250ZW50X1R5cGVzXS54bWxQSwECLQAUAAYACAAA&#10;ACEAOP0h/9YAAACUAQAACwAAAAAAAAAAAAAAAAAvAQAAX3JlbHMvLnJlbHNQSwECLQAUAAYACAAA&#10;ACEAWiCudk8CAABoBAAADgAAAAAAAAAAAAAAAAAuAgAAZHJzL2Uyb0RvYy54bWxQSwECLQAUAAYA&#10;CAAAACEA6T6E5t8AAAAKAQAADwAAAAAAAAAAAAAAAACpBAAAZHJzL2Rvd25yZXYueG1sUEsFBgAA&#10;AAAEAAQA8wAAALUFAAAAAA==&#10;">
                <v:textbox>
                  <w:txbxContent>
                    <w:p w:rsidR="00E42588" w:rsidRPr="009053E2" w:rsidRDefault="00E42588" w:rsidP="00E4258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9053E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ห่างจากขอบซ้าย 2 ซม.</w:t>
                      </w:r>
                    </w:p>
                  </w:txbxContent>
                </v:textbox>
              </v:shape>
            </w:pict>
          </mc:Fallback>
        </mc:AlternateContent>
      </w:r>
      <w:r w:rsidR="00E42588"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1ED880" wp14:editId="0964719F">
                <wp:simplePos x="0" y="0"/>
                <wp:positionH relativeFrom="column">
                  <wp:posOffset>-13335</wp:posOffset>
                </wp:positionH>
                <wp:positionV relativeFrom="paragraph">
                  <wp:posOffset>541020</wp:posOffset>
                </wp:positionV>
                <wp:extent cx="1466850" cy="352425"/>
                <wp:effectExtent l="0" t="0" r="19050" b="28575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588" w:rsidRPr="009053E2" w:rsidRDefault="00E42588" w:rsidP="00E42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9053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ห่างจากขอบขวา 3 ซม.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.05pt;margin-top:42.6pt;width:115.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+HTgIAAGgEAAAOAAAAZHJzL2Uyb0RvYy54bWysVM2O0zAQviPxDpbvNG1pSzdqulq6FCEt&#10;P9LCAziO01g4nmC7TcptERLwGBwQJy6csm+TR2HsdrvlRxwQPlgzGfubz9/MZHbalIpshLESdEIH&#10;vT4lQnPIpF4l9NXL5b0pJdYxnTEFWiR0Kyw9nd+9M6urWAyhAJUJQxBE27iuElo4V8VRZHkhSmZ7&#10;UAmNwRxMyRy6ZhVlhtWIXqpo2O9PohpMVhngwlr8er4L0nnAz3PB3fM8t8IRlVDk5sJuwp76PZrP&#10;WLwyrCok39Ng/8CiZFJj0gPUOXOMrI38DaqU3ICF3PU4lBHkueQivAFfM+j/8prLglUivAXFsdVB&#10;Jvv/YPmzzQtDZIa1Q3k0K7FGXXvVtV+6649d+61rP3Ttu+76U7Dfd+3Xrv3etZ/J0EtXVzZGhMsK&#10;MVzzEBqECTLY6gL4a0s0LAqmV+LMGKgLwTKkPvA3o6OrOxzrQdL6KWRIga0dBKAmN6XXFZUiiI4c&#10;t4eyicYR7lOOJpPpGEMcY/fHw9FwHFKw+OZ2Zax7LKAk3kiowbYI6GxzYZ1nw+KbIz6ZBSWzpVQq&#10;OGaVLpQhG4YttAxrj/7TMaVJndCTMeb+O0Q/rD9BlNLhLChZJnR6OMRiL9sjnYVOdUyqnY2Uld7r&#10;6KXbieiatAnVDAp4jVPItiisgV3r46iiUYB5S0mNbZ9Q+2bNjKBEPdFYnJPBaOTnJDij8YMhOuY4&#10;kh5HmOYIlVBHyc5cuDBbXgENZ1jEXAZ9b5nsKWM7B9n3o+fn5dgPp25/EPMfAAAA//8DAFBLAwQU&#10;AAYACAAAACEAr0dvld8AAAAJAQAADwAAAGRycy9kb3ducmV2LnhtbEyPwU7DMBBE70j8g7VIXFDr&#10;1JQ2DXEqhASiN2gruLqxm0TY62C7afh7lhMcVzN687Zcj86ywYTYeZQwm2bADNZed9hI2O+eJjmw&#10;mBRqZT0aCd8mwrq6vChVof0Z38ywTQ0jCMZCSWhT6gvOY90ap+LU9wYpO/rgVKIzNFwHdSa4s1xk&#10;2YI71SEttKo3j62pP7cnJyGfvwwfcXP7+l4vjnaVbpbD81eQ8vpqfLgHlsyY/srwq0/qUJHTwZ9Q&#10;R2YlTMSMmsS6E8AoFyJfATtQcZ4tgVcl//9B9QMAAP//AwBQSwECLQAUAAYACAAAACEAtoM4kv4A&#10;AADhAQAAEwAAAAAAAAAAAAAAAAAAAAAAW0NvbnRlbnRfVHlwZXNdLnhtbFBLAQItABQABgAIAAAA&#10;IQA4/SH/1gAAAJQBAAALAAAAAAAAAAAAAAAAAC8BAABfcmVscy8ucmVsc1BLAQItABQABgAIAAAA&#10;IQDbDx+HTgIAAGgEAAAOAAAAAAAAAAAAAAAAAC4CAABkcnMvZTJvRG9jLnhtbFBLAQItABQABgAI&#10;AAAAIQCvR2+V3wAAAAkBAAAPAAAAAAAAAAAAAAAAAKgEAABkcnMvZG93bnJldi54bWxQSwUGAAAA&#10;AAQABADzAAAAtAUAAAAA&#10;">
                <v:textbox>
                  <w:txbxContent>
                    <w:p w:rsidR="00E42588" w:rsidRPr="009053E2" w:rsidRDefault="00E42588" w:rsidP="00E4258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9053E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ห่างจากขอบขวา 3 ซม.</w:t>
                      </w:r>
                    </w:p>
                  </w:txbxContent>
                </v:textbox>
              </v:shape>
            </w:pict>
          </mc:Fallback>
        </mc:AlternateContent>
      </w:r>
      <w:r w:rsidR="007E0AD8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bookmarkStart w:id="0" w:name="_GoBack"/>
      <w:bookmarkEnd w:id="0"/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เงื่อนไข</w:t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077"/>
      </w:tblGrid>
      <w:tr w:rsidR="00B4081B" w:rsidRPr="00081011" w:rsidTr="00E4258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Default="00B4081B" w:rsidP="007E0AD8">
            <w:pPr>
              <w:rPr>
                <w:rFonts w:ascii="Tahoma" w:hAnsi="Tahoma" w:cs="Tahoma"/>
                <w:iCs/>
                <w:noProof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</w:p>
          <w:p w:rsidR="007E0AD8" w:rsidRPr="007E0AD8" w:rsidRDefault="007E0AD8" w:rsidP="007E0AD8">
            <w:pPr>
              <w:rPr>
                <w:rFonts w:ascii="Tahoma" w:hAnsi="Tahoma" w:cs="Tahoma"/>
                <w:b/>
                <w:bCs/>
                <w:i/>
                <w:sz w:val="20"/>
                <w:szCs w:val="20"/>
              </w:rPr>
            </w:pPr>
            <w:r w:rsidRPr="007E0AD8">
              <w:rPr>
                <w:rFonts w:ascii="Tahoma" w:hAnsi="Tahoma" w:cs="Tahoma"/>
                <w:i/>
                <w:noProof/>
                <w:sz w:val="20"/>
                <w:szCs w:val="20"/>
              </w:rPr>
              <w:t>Email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7E0AD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="007E0AD8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7E0AD8">
        <w:rPr>
          <w:rFonts w:ascii="Tahoma" w:hAnsi="Tahoma" w:cs="Tahoma"/>
          <w:noProof/>
          <w:sz w:val="20"/>
          <w:szCs w:val="20"/>
        </w:rPr>
        <w:t>………..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4507"/>
        <w:gridCol w:w="2410"/>
        <w:gridCol w:w="1701"/>
      </w:tblGrid>
      <w:tr w:rsidR="0067367B" w:rsidTr="00E4258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4507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E42588">
        <w:tc>
          <w:tcPr>
            <w:tcW w:w="846" w:type="dxa"/>
          </w:tcPr>
          <w:p w:rsidR="0067367B" w:rsidRPr="00310762" w:rsidRDefault="0067367B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07" w:type="dxa"/>
          </w:tcPr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410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E42588">
        <w:tc>
          <w:tcPr>
            <w:tcW w:w="846" w:type="dxa"/>
          </w:tcPr>
          <w:p w:rsidR="0067367B" w:rsidRPr="00310762" w:rsidRDefault="0067367B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07" w:type="dxa"/>
          </w:tcPr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410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E42588">
        <w:tc>
          <w:tcPr>
            <w:tcW w:w="846" w:type="dxa"/>
          </w:tcPr>
          <w:p w:rsidR="0067367B" w:rsidRPr="00310762" w:rsidRDefault="0067367B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07" w:type="dxa"/>
          </w:tcPr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410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2665"/>
      </w:tblGrid>
      <w:tr w:rsidR="0067367B" w:rsidRPr="00E8524B" w:rsidTr="00E4258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2665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E42588">
        <w:tc>
          <w:tcPr>
            <w:tcW w:w="846" w:type="dxa"/>
          </w:tcPr>
          <w:p w:rsidR="0067367B" w:rsidRPr="007E0AD8" w:rsidRDefault="0067367B" w:rsidP="007E0AD8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953" w:type="dxa"/>
          </w:tcPr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65" w:type="dxa"/>
          </w:tcPr>
          <w:p w:rsidR="0067367B" w:rsidRPr="00E8524B" w:rsidRDefault="0067367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E8524B" w:rsidTr="00E42588">
        <w:tc>
          <w:tcPr>
            <w:tcW w:w="846" w:type="dxa"/>
          </w:tcPr>
          <w:p w:rsidR="0067367B" w:rsidRPr="007E0AD8" w:rsidRDefault="0067367B" w:rsidP="007E0AD8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953" w:type="dxa"/>
          </w:tcPr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65" w:type="dxa"/>
          </w:tcPr>
          <w:p w:rsidR="0067367B" w:rsidRPr="00E8524B" w:rsidRDefault="0067367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E0AD8" w:rsidRPr="00E8524B" w:rsidTr="00E42588">
        <w:tc>
          <w:tcPr>
            <w:tcW w:w="846" w:type="dxa"/>
          </w:tcPr>
          <w:p w:rsidR="007E0AD8" w:rsidRPr="007E0AD8" w:rsidRDefault="007E0AD8" w:rsidP="007E0AD8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953" w:type="dxa"/>
          </w:tcPr>
          <w:p w:rsidR="007E0AD8" w:rsidRPr="00E8524B" w:rsidRDefault="007E0AD8" w:rsidP="002D5CE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65" w:type="dxa"/>
          </w:tcPr>
          <w:p w:rsidR="007E0AD8" w:rsidRPr="00E8524B" w:rsidRDefault="007E0AD8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2632"/>
      </w:tblGrid>
      <w:tr w:rsidR="00CD595C" w:rsidTr="00E4258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2632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 xml:space="preserve">ค่าธรรมเนียม </w:t>
            </w:r>
            <w:r w:rsidR="00363AD2">
              <w:rPr>
                <w:rFonts w:ascii="Tahoma" w:hAnsi="Tahoma" w:cs="Tahoma"/>
                <w:b/>
                <w:bCs/>
                <w:sz w:val="16"/>
                <w:szCs w:val="20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(บาท / ร้อยละ)</w:t>
            </w:r>
          </w:p>
        </w:tc>
      </w:tr>
      <w:tr w:rsidR="00812105" w:rsidRPr="00812105" w:rsidTr="00E42588">
        <w:tc>
          <w:tcPr>
            <w:tcW w:w="846" w:type="dxa"/>
          </w:tcPr>
          <w:p w:rsidR="00CD595C" w:rsidRPr="00812105" w:rsidRDefault="00CD595C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86" w:type="dxa"/>
          </w:tcPr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2632" w:type="dxa"/>
          </w:tcPr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</w:p>
        </w:tc>
      </w:tr>
      <w:tr w:rsidR="007E0AD8" w:rsidRPr="00812105" w:rsidTr="00E42588">
        <w:tc>
          <w:tcPr>
            <w:tcW w:w="846" w:type="dxa"/>
          </w:tcPr>
          <w:p w:rsidR="007E0AD8" w:rsidRPr="00812105" w:rsidRDefault="007E0AD8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86" w:type="dxa"/>
          </w:tcPr>
          <w:p w:rsidR="007E0AD8" w:rsidRPr="001A5925" w:rsidRDefault="007E0AD8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</w:p>
        </w:tc>
        <w:tc>
          <w:tcPr>
            <w:tcW w:w="2632" w:type="dxa"/>
          </w:tcPr>
          <w:p w:rsidR="007E0AD8" w:rsidRPr="00812105" w:rsidRDefault="007E0AD8" w:rsidP="00812105">
            <w:pPr>
              <w:rPr>
                <w:rFonts w:ascii="Tahoma" w:hAnsi="Tahoma" w:cs="Tahoma"/>
                <w:sz w:val="20"/>
                <w:szCs w:val="20"/>
                <w:cs/>
              </w:rPr>
            </w:pPr>
          </w:p>
        </w:tc>
      </w:tr>
      <w:tr w:rsidR="007E0AD8" w:rsidRPr="00812105" w:rsidTr="00E42588">
        <w:tc>
          <w:tcPr>
            <w:tcW w:w="846" w:type="dxa"/>
          </w:tcPr>
          <w:p w:rsidR="007E0AD8" w:rsidRPr="00812105" w:rsidRDefault="007E0AD8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86" w:type="dxa"/>
          </w:tcPr>
          <w:p w:rsidR="007E0AD8" w:rsidRPr="001A5925" w:rsidRDefault="007E0AD8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</w:p>
        </w:tc>
        <w:tc>
          <w:tcPr>
            <w:tcW w:w="2632" w:type="dxa"/>
          </w:tcPr>
          <w:p w:rsidR="007E0AD8" w:rsidRPr="00812105" w:rsidRDefault="007E0AD8" w:rsidP="00812105">
            <w:pPr>
              <w:rPr>
                <w:rFonts w:ascii="Tahoma" w:hAnsi="Tahoma" w:cs="Tahoma"/>
                <w:sz w:val="20"/>
                <w:szCs w:val="20"/>
                <w:cs/>
              </w:rPr>
            </w:pP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846"/>
        <w:gridCol w:w="8618"/>
      </w:tblGrid>
      <w:tr w:rsidR="000B2BF5" w:rsidRPr="00527864" w:rsidTr="00E4258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8618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E42588">
        <w:tc>
          <w:tcPr>
            <w:tcW w:w="846" w:type="dxa"/>
          </w:tcPr>
          <w:p w:rsidR="000B2BF5" w:rsidRPr="00E73DC4" w:rsidRDefault="000B2BF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7E0AD8" w:rsidRPr="00E73DC4" w:rsidTr="00E42588">
        <w:tc>
          <w:tcPr>
            <w:tcW w:w="846" w:type="dxa"/>
          </w:tcPr>
          <w:p w:rsidR="007E0AD8" w:rsidRPr="00E73DC4" w:rsidRDefault="007E0AD8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7E0AD8" w:rsidRPr="00E73DC4" w:rsidTr="00E42588">
        <w:tc>
          <w:tcPr>
            <w:tcW w:w="846" w:type="dxa"/>
          </w:tcPr>
          <w:p w:rsidR="007E0AD8" w:rsidRPr="00E73DC4" w:rsidRDefault="007E0AD8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7E0AD8" w:rsidRDefault="007E0AD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846"/>
        <w:gridCol w:w="8618"/>
      </w:tblGrid>
      <w:tr w:rsidR="007E0AD8" w:rsidRPr="00527864" w:rsidTr="00E4258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7E0AD8" w:rsidRPr="00527864" w:rsidRDefault="007E0AD8" w:rsidP="0063334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8618" w:type="dxa"/>
            <w:shd w:val="clear" w:color="auto" w:fill="F2F2F2" w:themeFill="background1" w:themeFillShade="F2"/>
          </w:tcPr>
          <w:p w:rsidR="007E0AD8" w:rsidRPr="00527864" w:rsidRDefault="007E0AD8" w:rsidP="0063334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7E0AD8" w:rsidRPr="00E73DC4" w:rsidTr="00E42588">
        <w:tc>
          <w:tcPr>
            <w:tcW w:w="846" w:type="dxa"/>
          </w:tcPr>
          <w:p w:rsidR="007E0AD8" w:rsidRPr="00E73DC4" w:rsidRDefault="007E0AD8" w:rsidP="006333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633345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7E0AD8" w:rsidRPr="00E73DC4" w:rsidTr="00E42588">
        <w:tc>
          <w:tcPr>
            <w:tcW w:w="846" w:type="dxa"/>
          </w:tcPr>
          <w:p w:rsidR="007E0AD8" w:rsidRPr="00E73DC4" w:rsidRDefault="007E0AD8" w:rsidP="006333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633345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7E0AD8" w:rsidRPr="00E73DC4" w:rsidTr="00E42588">
        <w:tc>
          <w:tcPr>
            <w:tcW w:w="846" w:type="dxa"/>
          </w:tcPr>
          <w:p w:rsidR="007E0AD8" w:rsidRPr="00E73DC4" w:rsidRDefault="007E0AD8" w:rsidP="006333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633345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</w:tbl>
    <w:p w:rsidR="007E0AD8" w:rsidRDefault="007E0AD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CE0DD8" w:rsidRPr="00F842C8" w:rsidRDefault="000B2BF5" w:rsidP="00F842C8">
      <w:pPr>
        <w:tabs>
          <w:tab w:val="right" w:pos="9405"/>
        </w:tabs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sectPr w:rsidR="00CE0DD8" w:rsidRPr="00F842C8" w:rsidSect="00F842C8">
      <w:footerReference w:type="default" r:id="rId8"/>
      <w:pgSz w:w="12240" w:h="15840"/>
      <w:pgMar w:top="1134" w:right="1134" w:bottom="709" w:left="170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253" w:rsidRDefault="00CF3253" w:rsidP="00CE0DD8">
      <w:pPr>
        <w:spacing w:after="0" w:line="240" w:lineRule="auto"/>
      </w:pPr>
      <w:r>
        <w:separator/>
      </w:r>
    </w:p>
  </w:endnote>
  <w:endnote w:type="continuationSeparator" w:id="0">
    <w:p w:rsidR="00CF3253" w:rsidRDefault="00CF3253" w:rsidP="00CE0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9777409"/>
      <w:docPartObj>
        <w:docPartGallery w:val="Page Numbers (Bottom of Page)"/>
        <w:docPartUnique/>
      </w:docPartObj>
    </w:sdtPr>
    <w:sdtEndPr/>
    <w:sdtContent>
      <w:p w:rsidR="00E42588" w:rsidRDefault="00E42588" w:rsidP="00F842C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C7E" w:rsidRPr="00C07C7E">
          <w:rPr>
            <w:rFonts w:cs="Calibri"/>
            <w:noProof/>
            <w:szCs w:val="22"/>
            <w:lang w:val="th-TH"/>
          </w:rPr>
          <w:t>1</w:t>
        </w:r>
        <w:r>
          <w:fldChar w:fldCharType="end"/>
        </w:r>
      </w:p>
    </w:sdtContent>
  </w:sdt>
  <w:p w:rsidR="00E42588" w:rsidRDefault="00E425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253" w:rsidRDefault="00CF3253" w:rsidP="00CE0DD8">
      <w:pPr>
        <w:spacing w:after="0" w:line="240" w:lineRule="auto"/>
      </w:pPr>
      <w:r>
        <w:separator/>
      </w:r>
    </w:p>
  </w:footnote>
  <w:footnote w:type="continuationSeparator" w:id="0">
    <w:p w:rsidR="00CF3253" w:rsidRDefault="00CF3253" w:rsidP="00CE0D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051D6"/>
    <w:rsid w:val="00081011"/>
    <w:rsid w:val="00094217"/>
    <w:rsid w:val="000A00DA"/>
    <w:rsid w:val="000B2BF5"/>
    <w:rsid w:val="000E5F48"/>
    <w:rsid w:val="00112A06"/>
    <w:rsid w:val="0018011C"/>
    <w:rsid w:val="001A5925"/>
    <w:rsid w:val="001C6849"/>
    <w:rsid w:val="00224397"/>
    <w:rsid w:val="00282033"/>
    <w:rsid w:val="00294953"/>
    <w:rsid w:val="002A1D20"/>
    <w:rsid w:val="002C5CAF"/>
    <w:rsid w:val="002D587F"/>
    <w:rsid w:val="002D5CE3"/>
    <w:rsid w:val="00310762"/>
    <w:rsid w:val="00363AD2"/>
    <w:rsid w:val="003A318D"/>
    <w:rsid w:val="004D7C74"/>
    <w:rsid w:val="00513AE8"/>
    <w:rsid w:val="00521627"/>
    <w:rsid w:val="00527864"/>
    <w:rsid w:val="00541FF4"/>
    <w:rsid w:val="00586D86"/>
    <w:rsid w:val="005A108D"/>
    <w:rsid w:val="005E564F"/>
    <w:rsid w:val="00604094"/>
    <w:rsid w:val="00606261"/>
    <w:rsid w:val="00606939"/>
    <w:rsid w:val="0060746F"/>
    <w:rsid w:val="00646D41"/>
    <w:rsid w:val="0065732E"/>
    <w:rsid w:val="0067367B"/>
    <w:rsid w:val="0068307A"/>
    <w:rsid w:val="00695FA2"/>
    <w:rsid w:val="006B2864"/>
    <w:rsid w:val="00727E67"/>
    <w:rsid w:val="0074400C"/>
    <w:rsid w:val="0079535A"/>
    <w:rsid w:val="007E0AD8"/>
    <w:rsid w:val="00806FE2"/>
    <w:rsid w:val="00812105"/>
    <w:rsid w:val="00815F25"/>
    <w:rsid w:val="008B4E9A"/>
    <w:rsid w:val="008D6120"/>
    <w:rsid w:val="009014B3"/>
    <w:rsid w:val="009053E2"/>
    <w:rsid w:val="00974646"/>
    <w:rsid w:val="009A04E3"/>
    <w:rsid w:val="00A3213F"/>
    <w:rsid w:val="00A36052"/>
    <w:rsid w:val="00A91968"/>
    <w:rsid w:val="00B4081B"/>
    <w:rsid w:val="00B424FF"/>
    <w:rsid w:val="00B86199"/>
    <w:rsid w:val="00C07C7E"/>
    <w:rsid w:val="00C14D7A"/>
    <w:rsid w:val="00CA3FE9"/>
    <w:rsid w:val="00CC02C2"/>
    <w:rsid w:val="00CD595C"/>
    <w:rsid w:val="00CE0DD8"/>
    <w:rsid w:val="00CF3253"/>
    <w:rsid w:val="00D7061F"/>
    <w:rsid w:val="00DC61A6"/>
    <w:rsid w:val="00DF19F7"/>
    <w:rsid w:val="00E03BF6"/>
    <w:rsid w:val="00E269AE"/>
    <w:rsid w:val="00E37CB8"/>
    <w:rsid w:val="00E42588"/>
    <w:rsid w:val="00E73DC4"/>
    <w:rsid w:val="00E8524B"/>
    <w:rsid w:val="00ED28F1"/>
    <w:rsid w:val="00F134F4"/>
    <w:rsid w:val="00F842C8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564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64F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CE0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DD8"/>
  </w:style>
  <w:style w:type="paragraph" w:styleId="Footer">
    <w:name w:val="footer"/>
    <w:basedOn w:val="Normal"/>
    <w:link w:val="FooterChar"/>
    <w:uiPriority w:val="99"/>
    <w:unhideWhenUsed/>
    <w:rsid w:val="00CE0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D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564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64F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CE0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DD8"/>
  </w:style>
  <w:style w:type="paragraph" w:styleId="Footer">
    <w:name w:val="footer"/>
    <w:basedOn w:val="Normal"/>
    <w:link w:val="FooterChar"/>
    <w:uiPriority w:val="99"/>
    <w:unhideWhenUsed/>
    <w:rsid w:val="00CE0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9C0B-BC3F-4F74-82DD-4EC34391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User</cp:lastModifiedBy>
  <cp:revision>16</cp:revision>
  <cp:lastPrinted>2018-08-01T01:29:00Z</cp:lastPrinted>
  <dcterms:created xsi:type="dcterms:W3CDTF">2018-07-31T05:10:00Z</dcterms:created>
  <dcterms:modified xsi:type="dcterms:W3CDTF">2018-08-07T04:18:00Z</dcterms:modified>
</cp:coreProperties>
</file>